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2E" w:rsidRDefault="00574A7A" w:rsidP="00574A7A">
      <w:pPr>
        <w:jc w:val="center"/>
        <w:rPr>
          <w:b/>
          <w:sz w:val="28"/>
          <w:szCs w:val="28"/>
          <w:u w:val="single"/>
        </w:rPr>
      </w:pPr>
      <w:r w:rsidRPr="00574A7A">
        <w:rPr>
          <w:b/>
          <w:sz w:val="28"/>
          <w:szCs w:val="28"/>
          <w:u w:val="single"/>
        </w:rPr>
        <w:t>LESSON PLAN</w:t>
      </w:r>
      <w:r w:rsidR="00B021A1">
        <w:rPr>
          <w:b/>
          <w:sz w:val="28"/>
          <w:szCs w:val="28"/>
          <w:u w:val="single"/>
        </w:rPr>
        <w:t xml:space="preserve"> SESSION 2021-22</w:t>
      </w:r>
    </w:p>
    <w:p w:rsidR="003279E9" w:rsidRDefault="00B021A1" w:rsidP="00574A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EVEN</w:t>
      </w:r>
      <w:r w:rsidR="00000567">
        <w:rPr>
          <w:b/>
          <w:sz w:val="28"/>
          <w:szCs w:val="28"/>
          <w:u w:val="single"/>
        </w:rPr>
        <w:t xml:space="preserve"> SEMESTER (</w:t>
      </w:r>
      <w:r w:rsidR="00C21C0A">
        <w:rPr>
          <w:b/>
          <w:sz w:val="28"/>
          <w:szCs w:val="28"/>
          <w:u w:val="single"/>
        </w:rPr>
        <w:t xml:space="preserve">12 </w:t>
      </w:r>
      <w:r>
        <w:rPr>
          <w:b/>
          <w:sz w:val="28"/>
          <w:szCs w:val="28"/>
          <w:u w:val="single"/>
        </w:rPr>
        <w:t>APRIL</w:t>
      </w:r>
      <w:r w:rsidR="00000567">
        <w:rPr>
          <w:b/>
          <w:sz w:val="28"/>
          <w:szCs w:val="28"/>
          <w:u w:val="single"/>
        </w:rPr>
        <w:t xml:space="preserve"> to </w:t>
      </w:r>
      <w:r w:rsidR="00C21C0A">
        <w:rPr>
          <w:b/>
          <w:sz w:val="28"/>
          <w:szCs w:val="28"/>
          <w:u w:val="single"/>
        </w:rPr>
        <w:t xml:space="preserve">12 </w:t>
      </w:r>
      <w:r w:rsidR="0012174C">
        <w:rPr>
          <w:b/>
          <w:sz w:val="28"/>
          <w:szCs w:val="28"/>
          <w:u w:val="single"/>
        </w:rPr>
        <w:t>July</w:t>
      </w:r>
      <w:r w:rsidR="00C21C0A">
        <w:rPr>
          <w:b/>
          <w:sz w:val="28"/>
          <w:szCs w:val="28"/>
          <w:u w:val="single"/>
        </w:rPr>
        <w:t xml:space="preserve"> 2022</w:t>
      </w:r>
      <w:r w:rsidR="003279E9">
        <w:rPr>
          <w:b/>
          <w:sz w:val="28"/>
          <w:szCs w:val="28"/>
          <w:u w:val="single"/>
        </w:rPr>
        <w:t xml:space="preserve">) </w:t>
      </w:r>
    </w:p>
    <w:p w:rsidR="00E240E0" w:rsidRPr="00E240E0" w:rsidRDefault="00E240E0" w:rsidP="00E240E0">
      <w:pPr>
        <w:jc w:val="both"/>
        <w:rPr>
          <w:sz w:val="28"/>
          <w:szCs w:val="28"/>
        </w:rPr>
      </w:pPr>
      <w:r w:rsidRPr="00E240E0">
        <w:rPr>
          <w:sz w:val="28"/>
          <w:szCs w:val="28"/>
        </w:rPr>
        <w:t xml:space="preserve">DEPARTMENT-    </w:t>
      </w:r>
      <w:r w:rsidR="003279E9">
        <w:rPr>
          <w:sz w:val="28"/>
          <w:szCs w:val="28"/>
        </w:rPr>
        <w:t>ENGLISH</w:t>
      </w:r>
      <w:r w:rsidRPr="00E240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B021A1">
        <w:rPr>
          <w:sz w:val="28"/>
          <w:szCs w:val="28"/>
        </w:rPr>
        <w:t xml:space="preserve">             CLASS:  BA II (IV</w:t>
      </w:r>
      <w:r w:rsidR="003279E9">
        <w:rPr>
          <w:sz w:val="28"/>
          <w:szCs w:val="28"/>
        </w:rPr>
        <w:t xml:space="preserve"> SEM)</w:t>
      </w:r>
    </w:p>
    <w:tbl>
      <w:tblPr>
        <w:tblStyle w:val="TableGrid"/>
        <w:tblW w:w="28652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1298"/>
        <w:gridCol w:w="1110"/>
        <w:gridCol w:w="4247"/>
        <w:gridCol w:w="4136"/>
        <w:gridCol w:w="4358"/>
        <w:gridCol w:w="4628"/>
        <w:gridCol w:w="4628"/>
        <w:gridCol w:w="4247"/>
      </w:tblGrid>
      <w:tr w:rsidR="00FC298C" w:rsidTr="00FC298C">
        <w:trPr>
          <w:trHeight w:val="946"/>
        </w:trPr>
        <w:tc>
          <w:tcPr>
            <w:tcW w:w="1298" w:type="dxa"/>
          </w:tcPr>
          <w:p w:rsidR="00FC298C" w:rsidRPr="009C34B4" w:rsidRDefault="00FC298C" w:rsidP="00574A7A">
            <w:pPr>
              <w:jc w:val="center"/>
              <w:rPr>
                <w:b/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 w:rsidRPr="009C34B4">
              <w:rPr>
                <w:b/>
                <w:sz w:val="24"/>
                <w:szCs w:val="24"/>
              </w:rPr>
              <w:t>nth</w:t>
            </w:r>
          </w:p>
        </w:tc>
        <w:tc>
          <w:tcPr>
            <w:tcW w:w="1110" w:type="dxa"/>
          </w:tcPr>
          <w:p w:rsidR="00FC298C" w:rsidRPr="00574A7A" w:rsidRDefault="00FC298C" w:rsidP="009C34B4">
            <w:pPr>
              <w:jc w:val="center"/>
              <w:rPr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ee</w:t>
            </w:r>
            <w:r w:rsidRPr="009C34B4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247" w:type="dxa"/>
          </w:tcPr>
          <w:p w:rsidR="00FC298C" w:rsidRPr="009C34B4" w:rsidRDefault="00FC298C" w:rsidP="00574A7A">
            <w:pPr>
              <w:jc w:val="center"/>
              <w:rPr>
                <w:b/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 xml:space="preserve"> Text topics to be </w:t>
            </w:r>
          </w:p>
          <w:p w:rsidR="00FC298C" w:rsidRPr="009C34B4" w:rsidRDefault="00FC298C" w:rsidP="0057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9C34B4">
              <w:rPr>
                <w:b/>
                <w:sz w:val="24"/>
                <w:szCs w:val="24"/>
              </w:rPr>
              <w:t>overed</w:t>
            </w:r>
          </w:p>
        </w:tc>
        <w:tc>
          <w:tcPr>
            <w:tcW w:w="4136" w:type="dxa"/>
          </w:tcPr>
          <w:p w:rsidR="00FC298C" w:rsidRPr="009C34B4" w:rsidRDefault="00FC298C" w:rsidP="0057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</w:t>
            </w:r>
          </w:p>
        </w:tc>
        <w:tc>
          <w:tcPr>
            <w:tcW w:w="4358" w:type="dxa"/>
          </w:tcPr>
          <w:p w:rsidR="00FC298C" w:rsidRDefault="00FC298C" w:rsidP="00574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574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574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574A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298C" w:rsidTr="00FC298C">
        <w:trPr>
          <w:trHeight w:val="1115"/>
        </w:trPr>
        <w:tc>
          <w:tcPr>
            <w:tcW w:w="1298" w:type="dxa"/>
          </w:tcPr>
          <w:p w:rsidR="00FC298C" w:rsidRDefault="00FC298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</w:p>
          <w:p w:rsidR="00FC298C" w:rsidRDefault="00FC298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10" w:type="dxa"/>
          </w:tcPr>
          <w:p w:rsidR="00FC298C" w:rsidRDefault="00FC298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  <w:p w:rsidR="00FC298C" w:rsidRDefault="00FC298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</w:t>
            </w:r>
          </w:p>
          <w:p w:rsidR="00FC298C" w:rsidRPr="00574A7A" w:rsidRDefault="00FC298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4247" w:type="dxa"/>
          </w:tcPr>
          <w:p w:rsidR="00FC298C" w:rsidRPr="00574A7A" w:rsidRDefault="00FC298C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Envoy </w:t>
            </w:r>
          </w:p>
        </w:tc>
        <w:tc>
          <w:tcPr>
            <w:tcW w:w="4136" w:type="dxa"/>
          </w:tcPr>
          <w:p w:rsidR="00FC298C" w:rsidRDefault="00FC298C" w:rsidP="00C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Translation</w:t>
            </w:r>
          </w:p>
        </w:tc>
        <w:tc>
          <w:tcPr>
            <w:tcW w:w="4358" w:type="dxa"/>
          </w:tcPr>
          <w:p w:rsidR="00FC298C" w:rsidRDefault="00FC298C" w:rsidP="00CE05F2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CE05F2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CE05F2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CE05F2">
            <w:pPr>
              <w:rPr>
                <w:sz w:val="24"/>
                <w:szCs w:val="24"/>
              </w:rPr>
            </w:pPr>
          </w:p>
        </w:tc>
      </w:tr>
      <w:tr w:rsidR="00FC298C" w:rsidTr="00FC298C">
        <w:trPr>
          <w:trHeight w:val="710"/>
        </w:trPr>
        <w:tc>
          <w:tcPr>
            <w:tcW w:w="1298" w:type="dxa"/>
          </w:tcPr>
          <w:p w:rsidR="00FC298C" w:rsidRDefault="00FC298C" w:rsidP="00121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  <w:p w:rsidR="00FC298C" w:rsidRDefault="00FC298C" w:rsidP="00121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FC298C" w:rsidRPr="00574A7A" w:rsidRDefault="00FC298C" w:rsidP="00CE05F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C298C" w:rsidRPr="00574A7A" w:rsidRDefault="00FC298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4247" w:type="dxa"/>
          </w:tcPr>
          <w:p w:rsidR="00FC298C" w:rsidRPr="00574A7A" w:rsidRDefault="00FC298C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Swan Song </w:t>
            </w:r>
          </w:p>
        </w:tc>
        <w:tc>
          <w:tcPr>
            <w:tcW w:w="4136" w:type="dxa"/>
          </w:tcPr>
          <w:p w:rsidR="00FC298C" w:rsidRDefault="00FC298C" w:rsidP="0027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 Writing</w:t>
            </w:r>
          </w:p>
        </w:tc>
        <w:tc>
          <w:tcPr>
            <w:tcW w:w="4358" w:type="dxa"/>
          </w:tcPr>
          <w:p w:rsidR="00FC298C" w:rsidRDefault="00FC298C" w:rsidP="00275CF7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275CF7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275CF7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275CF7">
            <w:pPr>
              <w:rPr>
                <w:sz w:val="24"/>
                <w:szCs w:val="24"/>
              </w:rPr>
            </w:pPr>
          </w:p>
        </w:tc>
      </w:tr>
      <w:tr w:rsidR="00FC298C" w:rsidTr="00FC298C">
        <w:trPr>
          <w:trHeight w:val="665"/>
        </w:trPr>
        <w:tc>
          <w:tcPr>
            <w:tcW w:w="1298" w:type="dxa"/>
          </w:tcPr>
          <w:p w:rsidR="00FC298C" w:rsidRDefault="00FC298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C298C" w:rsidRPr="00574A7A" w:rsidRDefault="00FC298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4247" w:type="dxa"/>
          </w:tcPr>
          <w:p w:rsidR="00FC298C" w:rsidRPr="00574A7A" w:rsidRDefault="00FC298C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Monkey’s Paw </w:t>
            </w:r>
          </w:p>
        </w:tc>
        <w:tc>
          <w:tcPr>
            <w:tcW w:w="4136" w:type="dxa"/>
          </w:tcPr>
          <w:p w:rsidR="00FC298C" w:rsidRDefault="00FC298C" w:rsidP="00A3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Writing</w:t>
            </w:r>
          </w:p>
        </w:tc>
        <w:tc>
          <w:tcPr>
            <w:tcW w:w="4358" w:type="dxa"/>
          </w:tcPr>
          <w:p w:rsidR="00FC298C" w:rsidRDefault="00FC298C" w:rsidP="00A3493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28" w:type="dxa"/>
          </w:tcPr>
          <w:p w:rsidR="00FC298C" w:rsidRDefault="00FC298C" w:rsidP="00A34931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A34931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A34931">
            <w:pPr>
              <w:rPr>
                <w:sz w:val="24"/>
                <w:szCs w:val="24"/>
              </w:rPr>
            </w:pPr>
          </w:p>
        </w:tc>
      </w:tr>
      <w:tr w:rsidR="00FC298C" w:rsidTr="00FC298C">
        <w:trPr>
          <w:trHeight w:val="677"/>
        </w:trPr>
        <w:tc>
          <w:tcPr>
            <w:tcW w:w="1298" w:type="dxa"/>
          </w:tcPr>
          <w:p w:rsidR="00FC298C" w:rsidRDefault="00FC298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C298C" w:rsidRPr="00574A7A" w:rsidRDefault="00FC298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4247" w:type="dxa"/>
          </w:tcPr>
          <w:p w:rsidR="00FC298C" w:rsidRPr="00574A7A" w:rsidRDefault="00FC298C" w:rsidP="00B02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Monkey’s Paw</w:t>
            </w:r>
          </w:p>
        </w:tc>
        <w:tc>
          <w:tcPr>
            <w:tcW w:w="4136" w:type="dxa"/>
          </w:tcPr>
          <w:p w:rsidR="00FC298C" w:rsidRDefault="00FC298C" w:rsidP="00B021A1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</w:tcPr>
          <w:p w:rsidR="00FC298C" w:rsidRDefault="00FC298C" w:rsidP="00B021A1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B021A1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B021A1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B021A1">
            <w:pPr>
              <w:rPr>
                <w:sz w:val="24"/>
                <w:szCs w:val="24"/>
              </w:rPr>
            </w:pPr>
          </w:p>
        </w:tc>
      </w:tr>
      <w:tr w:rsidR="00FC298C" w:rsidTr="00FC298C">
        <w:trPr>
          <w:trHeight w:val="644"/>
        </w:trPr>
        <w:tc>
          <w:tcPr>
            <w:tcW w:w="1298" w:type="dxa"/>
          </w:tcPr>
          <w:p w:rsidR="00FC298C" w:rsidRDefault="00FC298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C298C" w:rsidRPr="00574A7A" w:rsidRDefault="00FC298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4247" w:type="dxa"/>
          </w:tcPr>
          <w:p w:rsidR="00FC298C" w:rsidRPr="00574A7A" w:rsidRDefault="00FC298C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Before Breakfast </w:t>
            </w:r>
          </w:p>
        </w:tc>
        <w:tc>
          <w:tcPr>
            <w:tcW w:w="4136" w:type="dxa"/>
          </w:tcPr>
          <w:p w:rsidR="00FC298C" w:rsidRDefault="00FC298C" w:rsidP="00C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 Writing</w:t>
            </w:r>
          </w:p>
        </w:tc>
        <w:tc>
          <w:tcPr>
            <w:tcW w:w="4358" w:type="dxa"/>
          </w:tcPr>
          <w:p w:rsidR="00FC298C" w:rsidRDefault="00FC298C" w:rsidP="00CE05F2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CE05F2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CE05F2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CE05F2">
            <w:pPr>
              <w:rPr>
                <w:sz w:val="24"/>
                <w:szCs w:val="24"/>
              </w:rPr>
            </w:pPr>
          </w:p>
        </w:tc>
      </w:tr>
      <w:tr w:rsidR="00FC298C" w:rsidTr="00FC298C">
        <w:trPr>
          <w:trHeight w:val="677"/>
        </w:trPr>
        <w:tc>
          <w:tcPr>
            <w:tcW w:w="1298" w:type="dxa"/>
          </w:tcPr>
          <w:p w:rsidR="00FC298C" w:rsidRDefault="00FC298C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  <w:p w:rsidR="00FC298C" w:rsidRPr="00574A7A" w:rsidRDefault="00FC298C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10" w:type="dxa"/>
          </w:tcPr>
          <w:p w:rsidR="00FC298C" w:rsidRPr="00574A7A" w:rsidRDefault="00FC298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34931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FC298C" w:rsidRPr="00574A7A" w:rsidRDefault="00FC298C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Sleepwalkers </w:t>
            </w:r>
          </w:p>
        </w:tc>
        <w:tc>
          <w:tcPr>
            <w:tcW w:w="4136" w:type="dxa"/>
          </w:tcPr>
          <w:p w:rsidR="00FC298C" w:rsidRDefault="00FC298C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Review</w:t>
            </w:r>
          </w:p>
        </w:tc>
        <w:tc>
          <w:tcPr>
            <w:tcW w:w="4358" w:type="dxa"/>
          </w:tcPr>
          <w:p w:rsidR="00FC298C" w:rsidRDefault="00FC298C" w:rsidP="00A6117B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A6117B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A6117B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A6117B">
            <w:pPr>
              <w:rPr>
                <w:sz w:val="24"/>
                <w:szCs w:val="24"/>
              </w:rPr>
            </w:pPr>
          </w:p>
        </w:tc>
      </w:tr>
      <w:tr w:rsidR="00FC298C" w:rsidTr="00FC298C">
        <w:trPr>
          <w:trHeight w:val="557"/>
        </w:trPr>
        <w:tc>
          <w:tcPr>
            <w:tcW w:w="1298" w:type="dxa"/>
          </w:tcPr>
          <w:p w:rsidR="00FC298C" w:rsidRDefault="00FC298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C298C" w:rsidRPr="00574A7A" w:rsidRDefault="00FC298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4931">
              <w:rPr>
                <w:sz w:val="24"/>
                <w:szCs w:val="24"/>
              </w:rPr>
              <w:t xml:space="preserve">nd </w:t>
            </w:r>
          </w:p>
        </w:tc>
        <w:tc>
          <w:tcPr>
            <w:tcW w:w="4247" w:type="dxa"/>
          </w:tcPr>
          <w:p w:rsidR="00FC298C" w:rsidRPr="00574A7A" w:rsidRDefault="00FC298C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Sleepwalkers</w:t>
            </w:r>
          </w:p>
        </w:tc>
        <w:tc>
          <w:tcPr>
            <w:tcW w:w="4136" w:type="dxa"/>
          </w:tcPr>
          <w:p w:rsidR="00FC298C" w:rsidRDefault="00FC298C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Review</w:t>
            </w:r>
          </w:p>
        </w:tc>
        <w:tc>
          <w:tcPr>
            <w:tcW w:w="4358" w:type="dxa"/>
          </w:tcPr>
          <w:p w:rsidR="00FC298C" w:rsidRDefault="00FC298C" w:rsidP="00A6117B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A6117B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A6117B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A6117B">
            <w:pPr>
              <w:rPr>
                <w:sz w:val="24"/>
                <w:szCs w:val="24"/>
              </w:rPr>
            </w:pPr>
          </w:p>
        </w:tc>
      </w:tr>
      <w:tr w:rsidR="00FC298C" w:rsidTr="00FC298C">
        <w:trPr>
          <w:trHeight w:val="561"/>
        </w:trPr>
        <w:tc>
          <w:tcPr>
            <w:tcW w:w="1298" w:type="dxa"/>
          </w:tcPr>
          <w:p w:rsidR="00FC298C" w:rsidRDefault="00FC298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C298C" w:rsidRPr="00574A7A" w:rsidRDefault="00FC298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34931">
              <w:rPr>
                <w:sz w:val="24"/>
                <w:szCs w:val="24"/>
              </w:rPr>
              <w:t xml:space="preserve">rd </w:t>
            </w:r>
          </w:p>
        </w:tc>
        <w:tc>
          <w:tcPr>
            <w:tcW w:w="4247" w:type="dxa"/>
          </w:tcPr>
          <w:p w:rsidR="00FC298C" w:rsidRPr="00574A7A" w:rsidRDefault="00FC298C" w:rsidP="0022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Sleepwalkers</w:t>
            </w:r>
          </w:p>
        </w:tc>
        <w:tc>
          <w:tcPr>
            <w:tcW w:w="4136" w:type="dxa"/>
          </w:tcPr>
          <w:p w:rsidR="00FC298C" w:rsidRDefault="00FC298C" w:rsidP="0022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</w:t>
            </w:r>
          </w:p>
        </w:tc>
        <w:tc>
          <w:tcPr>
            <w:tcW w:w="4358" w:type="dxa"/>
          </w:tcPr>
          <w:p w:rsidR="00FC298C" w:rsidRDefault="00FC298C" w:rsidP="00223B14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223B14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223B14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223B14">
            <w:pPr>
              <w:rPr>
                <w:sz w:val="24"/>
                <w:szCs w:val="24"/>
              </w:rPr>
            </w:pPr>
          </w:p>
        </w:tc>
      </w:tr>
      <w:tr w:rsidR="00FC298C" w:rsidTr="00FC298C">
        <w:trPr>
          <w:trHeight w:val="613"/>
        </w:trPr>
        <w:tc>
          <w:tcPr>
            <w:tcW w:w="1298" w:type="dxa"/>
          </w:tcPr>
          <w:p w:rsidR="00FC298C" w:rsidRDefault="00FC298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C298C" w:rsidRPr="00574A7A" w:rsidRDefault="00FC298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4931">
              <w:rPr>
                <w:sz w:val="24"/>
                <w:szCs w:val="24"/>
              </w:rPr>
              <w:t xml:space="preserve">th </w:t>
            </w:r>
          </w:p>
        </w:tc>
        <w:tc>
          <w:tcPr>
            <w:tcW w:w="4247" w:type="dxa"/>
          </w:tcPr>
          <w:p w:rsidR="00FC298C" w:rsidRPr="00574A7A" w:rsidRDefault="00FC298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Sounds</w:t>
            </w:r>
          </w:p>
        </w:tc>
        <w:tc>
          <w:tcPr>
            <w:tcW w:w="4136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</w:t>
            </w:r>
          </w:p>
        </w:tc>
        <w:tc>
          <w:tcPr>
            <w:tcW w:w="4358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</w:tr>
      <w:tr w:rsidR="00FC298C" w:rsidTr="00FC298C">
        <w:trPr>
          <w:trHeight w:val="613"/>
        </w:trPr>
        <w:tc>
          <w:tcPr>
            <w:tcW w:w="1298" w:type="dxa"/>
          </w:tcPr>
          <w:p w:rsidR="00FC298C" w:rsidRDefault="00FC298C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  <w:p w:rsidR="00FC298C" w:rsidRDefault="00FC298C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10" w:type="dxa"/>
          </w:tcPr>
          <w:p w:rsidR="00FC298C" w:rsidRDefault="00FC298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4247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Sounds</w:t>
            </w:r>
          </w:p>
        </w:tc>
        <w:tc>
          <w:tcPr>
            <w:tcW w:w="4136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4358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</w:tr>
      <w:tr w:rsidR="00FC298C" w:rsidTr="00FC298C">
        <w:trPr>
          <w:trHeight w:val="613"/>
        </w:trPr>
        <w:tc>
          <w:tcPr>
            <w:tcW w:w="1298" w:type="dxa"/>
          </w:tcPr>
          <w:p w:rsidR="00FC298C" w:rsidRDefault="00FC298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C298C" w:rsidRDefault="00FC298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4247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Doubt Sessions </w:t>
            </w:r>
          </w:p>
        </w:tc>
        <w:tc>
          <w:tcPr>
            <w:tcW w:w="4136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4358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FC298C" w:rsidRDefault="00FC298C" w:rsidP="005374BE">
            <w:pPr>
              <w:rPr>
                <w:sz w:val="24"/>
                <w:szCs w:val="24"/>
              </w:rPr>
            </w:pPr>
          </w:p>
        </w:tc>
      </w:tr>
    </w:tbl>
    <w:p w:rsidR="009C34B4" w:rsidRDefault="009C34B4" w:rsidP="009C34B4">
      <w:pPr>
        <w:rPr>
          <w:sz w:val="24"/>
          <w:szCs w:val="24"/>
        </w:rPr>
      </w:pPr>
    </w:p>
    <w:p w:rsidR="00000567" w:rsidRDefault="009C34B4" w:rsidP="009C34B4">
      <w:pPr>
        <w:rPr>
          <w:sz w:val="24"/>
          <w:szCs w:val="24"/>
        </w:rPr>
      </w:pPr>
      <w:r>
        <w:rPr>
          <w:sz w:val="24"/>
          <w:szCs w:val="24"/>
        </w:rPr>
        <w:t xml:space="preserve">TEACHER’S </w:t>
      </w:r>
      <w:r w:rsidR="009E1BFC">
        <w:rPr>
          <w:sz w:val="24"/>
          <w:szCs w:val="24"/>
        </w:rPr>
        <w:t>SIGNATURE:       DR. MEENU KHYALIA</w:t>
      </w:r>
    </w:p>
    <w:p w:rsidR="00000567" w:rsidRDefault="00000567" w:rsidP="009C34B4">
      <w:pPr>
        <w:rPr>
          <w:sz w:val="24"/>
          <w:szCs w:val="24"/>
        </w:rPr>
      </w:pPr>
    </w:p>
    <w:p w:rsidR="00E240E0" w:rsidRPr="00E240E0" w:rsidRDefault="00E240E0" w:rsidP="009C34B4">
      <w:pPr>
        <w:rPr>
          <w:sz w:val="24"/>
          <w:szCs w:val="24"/>
        </w:rPr>
      </w:pPr>
    </w:p>
    <w:sectPr w:rsidR="00E240E0" w:rsidRPr="00E240E0" w:rsidSect="003A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A"/>
    <w:rsid w:val="00000567"/>
    <w:rsid w:val="0012174C"/>
    <w:rsid w:val="00223B14"/>
    <w:rsid w:val="002C114D"/>
    <w:rsid w:val="003279E9"/>
    <w:rsid w:val="00362FD9"/>
    <w:rsid w:val="003A3D2E"/>
    <w:rsid w:val="005374BE"/>
    <w:rsid w:val="005710F4"/>
    <w:rsid w:val="00574A7A"/>
    <w:rsid w:val="008501D2"/>
    <w:rsid w:val="008E0D4F"/>
    <w:rsid w:val="009C34B4"/>
    <w:rsid w:val="009E1BFC"/>
    <w:rsid w:val="00A34931"/>
    <w:rsid w:val="00A46E4E"/>
    <w:rsid w:val="00A6117B"/>
    <w:rsid w:val="00A63453"/>
    <w:rsid w:val="00B021A1"/>
    <w:rsid w:val="00C07D61"/>
    <w:rsid w:val="00C21C0A"/>
    <w:rsid w:val="00CE05F2"/>
    <w:rsid w:val="00E240E0"/>
    <w:rsid w:val="00E36456"/>
    <w:rsid w:val="00F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341D4-8C69-44B2-93BE-8D8C08C3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7</cp:revision>
  <dcterms:created xsi:type="dcterms:W3CDTF">2020-08-23T13:06:00Z</dcterms:created>
  <dcterms:modified xsi:type="dcterms:W3CDTF">2022-04-13T03:30:00Z</dcterms:modified>
</cp:coreProperties>
</file>